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223" w:rsidRPr="00D62217" w:rsidRDefault="00EF421A" w:rsidP="00284223">
      <w:pPr>
        <w:pStyle w:val="ConsPlusNormal"/>
        <w:tabs>
          <w:tab w:val="left" w:pos="0"/>
        </w:tabs>
        <w:ind w:firstLine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4223" w:rsidRPr="00D62217">
        <w:rPr>
          <w:rFonts w:ascii="Times New Roman" w:hAnsi="Times New Roman" w:cs="Times New Roman"/>
          <w:sz w:val="28"/>
          <w:szCs w:val="28"/>
        </w:rPr>
        <w:t>Приложение</w:t>
      </w:r>
      <w:r w:rsidR="00637EE0">
        <w:rPr>
          <w:rFonts w:ascii="Times New Roman" w:hAnsi="Times New Roman" w:cs="Times New Roman"/>
          <w:sz w:val="28"/>
          <w:szCs w:val="28"/>
        </w:rPr>
        <w:t xml:space="preserve"> № 2</w:t>
      </w:r>
    </w:p>
    <w:p w:rsidR="00284223" w:rsidRDefault="00284223" w:rsidP="00284223">
      <w:pPr>
        <w:pStyle w:val="ConsPlusNormal"/>
        <w:tabs>
          <w:tab w:val="left" w:pos="4678"/>
          <w:tab w:val="left" w:pos="5245"/>
          <w:tab w:val="left" w:pos="5670"/>
        </w:tabs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 w:rsidRPr="00D62217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постановлению</w:t>
      </w:r>
      <w:r w:rsidR="00FF534A" w:rsidRPr="00FF534A">
        <w:rPr>
          <w:rFonts w:ascii="Times New Roman" w:hAnsi="Times New Roman" w:cs="Times New Roman"/>
          <w:sz w:val="28"/>
          <w:szCs w:val="28"/>
        </w:rPr>
        <w:t xml:space="preserve"> </w:t>
      </w:r>
      <w:r w:rsidR="00FF534A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284223" w:rsidRDefault="00284223" w:rsidP="00284223">
      <w:pPr>
        <w:pStyle w:val="ConsPlusNormal"/>
        <w:tabs>
          <w:tab w:val="left" w:pos="4678"/>
          <w:tab w:val="left" w:pos="5245"/>
          <w:tab w:val="left" w:pos="5670"/>
        </w:tabs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Мурманска</w:t>
      </w:r>
    </w:p>
    <w:p w:rsidR="00284223" w:rsidRPr="00D62217" w:rsidRDefault="00284223" w:rsidP="00284223">
      <w:pPr>
        <w:pStyle w:val="ConsPlusNormal"/>
        <w:tabs>
          <w:tab w:val="left" w:pos="4678"/>
          <w:tab w:val="left" w:pos="5245"/>
          <w:tab w:val="left" w:pos="5670"/>
        </w:tabs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5E6BEF">
        <w:rPr>
          <w:rFonts w:ascii="Times New Roman" w:hAnsi="Times New Roman" w:cs="Times New Roman"/>
          <w:sz w:val="28"/>
          <w:szCs w:val="28"/>
        </w:rPr>
        <w:t xml:space="preserve"> </w:t>
      </w:r>
      <w:r w:rsidR="00154B97">
        <w:rPr>
          <w:rFonts w:ascii="Times New Roman" w:hAnsi="Times New Roman" w:cs="Times New Roman"/>
          <w:sz w:val="28"/>
          <w:szCs w:val="28"/>
        </w:rPr>
        <w:t>___________</w:t>
      </w:r>
      <w:r w:rsidR="005E6B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7E2565">
        <w:rPr>
          <w:rFonts w:ascii="Times New Roman" w:hAnsi="Times New Roman" w:cs="Times New Roman"/>
          <w:sz w:val="28"/>
          <w:szCs w:val="28"/>
        </w:rPr>
        <w:t xml:space="preserve"> </w:t>
      </w:r>
      <w:r w:rsidR="00154B97">
        <w:rPr>
          <w:rFonts w:ascii="Times New Roman" w:hAnsi="Times New Roman" w:cs="Times New Roman"/>
          <w:sz w:val="28"/>
          <w:szCs w:val="28"/>
        </w:rPr>
        <w:t>______</w:t>
      </w:r>
    </w:p>
    <w:p w:rsidR="00B50522" w:rsidRDefault="00B50522" w:rsidP="002E22E7">
      <w:pPr>
        <w:jc w:val="center"/>
        <w:rPr>
          <w:szCs w:val="28"/>
        </w:rPr>
      </w:pPr>
    </w:p>
    <w:p w:rsidR="00B50522" w:rsidRDefault="00B50522" w:rsidP="002E22E7">
      <w:pPr>
        <w:jc w:val="center"/>
        <w:rPr>
          <w:szCs w:val="28"/>
        </w:rPr>
      </w:pPr>
    </w:p>
    <w:p w:rsidR="00B50522" w:rsidRDefault="00B50522" w:rsidP="002E22E7">
      <w:pPr>
        <w:jc w:val="center"/>
        <w:rPr>
          <w:szCs w:val="28"/>
        </w:rPr>
      </w:pPr>
    </w:p>
    <w:p w:rsidR="00284223" w:rsidRPr="00E12551" w:rsidRDefault="002E22E7" w:rsidP="002E22E7">
      <w:pPr>
        <w:jc w:val="center"/>
        <w:rPr>
          <w:szCs w:val="28"/>
        </w:rPr>
      </w:pPr>
      <w:r w:rsidRPr="00E12551">
        <w:rPr>
          <w:szCs w:val="28"/>
        </w:rPr>
        <w:t xml:space="preserve">Сведения о численности </w:t>
      </w:r>
    </w:p>
    <w:p w:rsidR="00DF42FF" w:rsidRDefault="002E22E7" w:rsidP="002E22E7">
      <w:pPr>
        <w:jc w:val="center"/>
        <w:rPr>
          <w:szCs w:val="28"/>
        </w:rPr>
      </w:pPr>
      <w:r>
        <w:rPr>
          <w:szCs w:val="28"/>
        </w:rPr>
        <w:t>муниципальных служащих,</w:t>
      </w:r>
      <w:r w:rsidR="00284223">
        <w:rPr>
          <w:szCs w:val="28"/>
        </w:rPr>
        <w:t xml:space="preserve"> </w:t>
      </w:r>
      <w:r>
        <w:rPr>
          <w:szCs w:val="28"/>
        </w:rPr>
        <w:t xml:space="preserve">работников муниципальных учреждений </w:t>
      </w:r>
    </w:p>
    <w:p w:rsidR="002E22E7" w:rsidRDefault="002E22E7" w:rsidP="002E22E7">
      <w:pPr>
        <w:jc w:val="center"/>
        <w:rPr>
          <w:szCs w:val="28"/>
        </w:rPr>
      </w:pPr>
      <w:r>
        <w:rPr>
          <w:szCs w:val="28"/>
        </w:rPr>
        <w:t>с указанием</w:t>
      </w:r>
      <w:r w:rsidR="00DF42FF">
        <w:rPr>
          <w:szCs w:val="28"/>
        </w:rPr>
        <w:t xml:space="preserve"> </w:t>
      </w:r>
      <w:r w:rsidR="00BC4875">
        <w:rPr>
          <w:szCs w:val="28"/>
        </w:rPr>
        <w:t>фактических расходов</w:t>
      </w:r>
      <w:r w:rsidR="00284223">
        <w:rPr>
          <w:szCs w:val="28"/>
        </w:rPr>
        <w:t xml:space="preserve"> </w:t>
      </w:r>
      <w:r>
        <w:rPr>
          <w:szCs w:val="28"/>
        </w:rPr>
        <w:t xml:space="preserve">на </w:t>
      </w:r>
      <w:r w:rsidR="00284223">
        <w:rPr>
          <w:szCs w:val="28"/>
        </w:rPr>
        <w:t>оплату их труда</w:t>
      </w:r>
    </w:p>
    <w:p w:rsidR="002E22E7" w:rsidRDefault="002E22E7" w:rsidP="002E22E7">
      <w:pPr>
        <w:jc w:val="center"/>
        <w:rPr>
          <w:szCs w:val="28"/>
        </w:rPr>
      </w:pPr>
      <w:r>
        <w:rPr>
          <w:szCs w:val="28"/>
        </w:rPr>
        <w:t xml:space="preserve">за </w:t>
      </w:r>
      <w:r w:rsidR="00E40D9E">
        <w:rPr>
          <w:szCs w:val="28"/>
        </w:rPr>
        <w:t>9 месяцев</w:t>
      </w:r>
      <w:r w:rsidR="00361CAB">
        <w:rPr>
          <w:szCs w:val="28"/>
        </w:rPr>
        <w:t xml:space="preserve"> 2025</w:t>
      </w:r>
      <w:r>
        <w:rPr>
          <w:szCs w:val="28"/>
        </w:rPr>
        <w:t xml:space="preserve"> год</w:t>
      </w:r>
      <w:r w:rsidR="00284223">
        <w:rPr>
          <w:szCs w:val="28"/>
        </w:rPr>
        <w:t>а</w:t>
      </w:r>
    </w:p>
    <w:p w:rsidR="002E22E7" w:rsidRDefault="002E22E7" w:rsidP="002E22E7">
      <w:pPr>
        <w:jc w:val="center"/>
        <w:rPr>
          <w:szCs w:val="28"/>
        </w:rPr>
      </w:pPr>
    </w:p>
    <w:p w:rsidR="002E22E7" w:rsidRDefault="002E22E7" w:rsidP="002E22E7">
      <w:pPr>
        <w:jc w:val="both"/>
        <w:rPr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69"/>
        <w:gridCol w:w="2552"/>
        <w:gridCol w:w="3118"/>
      </w:tblGrid>
      <w:tr w:rsidR="002E22E7" w:rsidRPr="00DF1ADF" w:rsidTr="00A6094D">
        <w:tc>
          <w:tcPr>
            <w:tcW w:w="3969" w:type="dxa"/>
            <w:vAlign w:val="center"/>
          </w:tcPr>
          <w:p w:rsidR="002E22E7" w:rsidRPr="00CC7081" w:rsidRDefault="002E22E7" w:rsidP="00DF1ADF">
            <w:pPr>
              <w:jc w:val="center"/>
              <w:rPr>
                <w:szCs w:val="28"/>
              </w:rPr>
            </w:pPr>
            <w:r w:rsidRPr="00CC7081">
              <w:rPr>
                <w:szCs w:val="28"/>
              </w:rPr>
              <w:t>Наименование</w:t>
            </w:r>
          </w:p>
        </w:tc>
        <w:tc>
          <w:tcPr>
            <w:tcW w:w="2552" w:type="dxa"/>
            <w:vAlign w:val="center"/>
          </w:tcPr>
          <w:p w:rsidR="002E22E7" w:rsidRPr="00B424C0" w:rsidRDefault="002E22E7" w:rsidP="00DF1ADF">
            <w:pPr>
              <w:jc w:val="center"/>
              <w:rPr>
                <w:szCs w:val="28"/>
              </w:rPr>
            </w:pPr>
            <w:r w:rsidRPr="00B424C0">
              <w:rPr>
                <w:szCs w:val="28"/>
              </w:rPr>
              <w:t>Среднесписочная численность</w:t>
            </w:r>
          </w:p>
          <w:p w:rsidR="002E22E7" w:rsidRPr="00B424C0" w:rsidRDefault="002E22E7" w:rsidP="00DF1ADF">
            <w:pPr>
              <w:jc w:val="center"/>
              <w:rPr>
                <w:szCs w:val="28"/>
              </w:rPr>
            </w:pPr>
            <w:r w:rsidRPr="00B424C0">
              <w:rPr>
                <w:szCs w:val="28"/>
              </w:rPr>
              <w:t>(чел.)</w:t>
            </w:r>
          </w:p>
        </w:tc>
        <w:tc>
          <w:tcPr>
            <w:tcW w:w="3118" w:type="dxa"/>
            <w:vAlign w:val="center"/>
          </w:tcPr>
          <w:p w:rsidR="002E22E7" w:rsidRPr="00B424C0" w:rsidRDefault="002E22E7" w:rsidP="00DF1ADF">
            <w:pPr>
              <w:jc w:val="center"/>
              <w:rPr>
                <w:szCs w:val="28"/>
              </w:rPr>
            </w:pPr>
            <w:r w:rsidRPr="00B424C0">
              <w:rPr>
                <w:szCs w:val="28"/>
              </w:rPr>
              <w:t xml:space="preserve">Фактические расходы на </w:t>
            </w:r>
            <w:r w:rsidR="00637EE0" w:rsidRPr="00B424C0">
              <w:rPr>
                <w:szCs w:val="28"/>
              </w:rPr>
              <w:t>оплату труда</w:t>
            </w:r>
          </w:p>
          <w:p w:rsidR="002E22E7" w:rsidRPr="00B424C0" w:rsidRDefault="002E22E7" w:rsidP="00C30162">
            <w:pPr>
              <w:jc w:val="center"/>
              <w:rPr>
                <w:szCs w:val="28"/>
              </w:rPr>
            </w:pPr>
            <w:r w:rsidRPr="00B424C0">
              <w:rPr>
                <w:szCs w:val="28"/>
              </w:rPr>
              <w:t>(руб.)</w:t>
            </w:r>
          </w:p>
        </w:tc>
      </w:tr>
      <w:tr w:rsidR="002E22E7" w:rsidRPr="00DF1ADF" w:rsidTr="00A6094D">
        <w:tc>
          <w:tcPr>
            <w:tcW w:w="3969" w:type="dxa"/>
          </w:tcPr>
          <w:p w:rsidR="002E22E7" w:rsidRPr="00CC7081" w:rsidRDefault="002E22E7" w:rsidP="00DF1ADF">
            <w:pPr>
              <w:jc w:val="center"/>
              <w:rPr>
                <w:sz w:val="24"/>
                <w:szCs w:val="24"/>
              </w:rPr>
            </w:pPr>
            <w:r w:rsidRPr="00CC7081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2E22E7" w:rsidRPr="00B424C0" w:rsidRDefault="002E22E7" w:rsidP="00DF1ADF">
            <w:pPr>
              <w:jc w:val="center"/>
              <w:rPr>
                <w:sz w:val="24"/>
                <w:szCs w:val="24"/>
              </w:rPr>
            </w:pPr>
            <w:r w:rsidRPr="00B424C0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2E22E7" w:rsidRPr="00B424C0" w:rsidRDefault="002E22E7" w:rsidP="00DF1ADF">
            <w:pPr>
              <w:jc w:val="center"/>
              <w:rPr>
                <w:sz w:val="24"/>
                <w:szCs w:val="24"/>
              </w:rPr>
            </w:pPr>
            <w:r w:rsidRPr="00B424C0">
              <w:rPr>
                <w:sz w:val="24"/>
                <w:szCs w:val="24"/>
              </w:rPr>
              <w:t>3</w:t>
            </w:r>
          </w:p>
        </w:tc>
      </w:tr>
      <w:tr w:rsidR="002E22E7" w:rsidRPr="00DF1ADF" w:rsidTr="00A6094D">
        <w:tc>
          <w:tcPr>
            <w:tcW w:w="3969" w:type="dxa"/>
          </w:tcPr>
          <w:p w:rsidR="002E22E7" w:rsidRPr="00CC7081" w:rsidRDefault="002E22E7" w:rsidP="00DF1ADF">
            <w:pPr>
              <w:jc w:val="both"/>
              <w:rPr>
                <w:szCs w:val="28"/>
              </w:rPr>
            </w:pPr>
            <w:r w:rsidRPr="00CC7081">
              <w:rPr>
                <w:szCs w:val="28"/>
              </w:rPr>
              <w:t>Муниципальные служащие</w:t>
            </w:r>
          </w:p>
        </w:tc>
        <w:tc>
          <w:tcPr>
            <w:tcW w:w="2552" w:type="dxa"/>
            <w:vAlign w:val="center"/>
          </w:tcPr>
          <w:p w:rsidR="002E22E7" w:rsidRPr="00576F93" w:rsidRDefault="00576F93" w:rsidP="00F60737">
            <w:pPr>
              <w:jc w:val="center"/>
              <w:rPr>
                <w:szCs w:val="28"/>
                <w:highlight w:val="yellow"/>
              </w:rPr>
            </w:pPr>
            <w:r w:rsidRPr="00576F93">
              <w:rPr>
                <w:szCs w:val="28"/>
              </w:rPr>
              <w:t>572,7</w:t>
            </w:r>
          </w:p>
        </w:tc>
        <w:tc>
          <w:tcPr>
            <w:tcW w:w="3118" w:type="dxa"/>
            <w:vAlign w:val="center"/>
          </w:tcPr>
          <w:p w:rsidR="002E22E7" w:rsidRPr="00576F93" w:rsidRDefault="00576F93" w:rsidP="00EE48C7">
            <w:pPr>
              <w:jc w:val="center"/>
              <w:rPr>
                <w:szCs w:val="28"/>
              </w:rPr>
            </w:pPr>
            <w:r w:rsidRPr="00576F93">
              <w:rPr>
                <w:szCs w:val="28"/>
              </w:rPr>
              <w:t>628 376 568,31</w:t>
            </w:r>
          </w:p>
        </w:tc>
      </w:tr>
      <w:tr w:rsidR="002E22E7" w:rsidRPr="00DF1ADF" w:rsidTr="00A6094D">
        <w:tc>
          <w:tcPr>
            <w:tcW w:w="3969" w:type="dxa"/>
          </w:tcPr>
          <w:p w:rsidR="002E22E7" w:rsidRPr="00CC7081" w:rsidRDefault="002E22E7" w:rsidP="00DF1ADF">
            <w:pPr>
              <w:jc w:val="both"/>
              <w:rPr>
                <w:szCs w:val="28"/>
              </w:rPr>
            </w:pPr>
            <w:r w:rsidRPr="00CC7081">
              <w:rPr>
                <w:szCs w:val="28"/>
              </w:rPr>
              <w:t>Работники муниципальных учреждений</w:t>
            </w:r>
          </w:p>
        </w:tc>
        <w:tc>
          <w:tcPr>
            <w:tcW w:w="2552" w:type="dxa"/>
            <w:vAlign w:val="center"/>
          </w:tcPr>
          <w:p w:rsidR="002E22E7" w:rsidRPr="00576F93" w:rsidRDefault="00576F93" w:rsidP="00FB2242">
            <w:pPr>
              <w:jc w:val="center"/>
              <w:rPr>
                <w:szCs w:val="28"/>
                <w:highlight w:val="yellow"/>
                <w:lang w:val="en-US"/>
              </w:rPr>
            </w:pPr>
            <w:r w:rsidRPr="00576F93">
              <w:rPr>
                <w:szCs w:val="28"/>
              </w:rPr>
              <w:t>10 381,2</w:t>
            </w:r>
          </w:p>
        </w:tc>
        <w:tc>
          <w:tcPr>
            <w:tcW w:w="3118" w:type="dxa"/>
            <w:vAlign w:val="center"/>
          </w:tcPr>
          <w:p w:rsidR="002E22E7" w:rsidRPr="00576F93" w:rsidRDefault="00576F93" w:rsidP="002A0504">
            <w:pPr>
              <w:jc w:val="center"/>
              <w:rPr>
                <w:szCs w:val="28"/>
              </w:rPr>
            </w:pPr>
            <w:r w:rsidRPr="00576F93">
              <w:rPr>
                <w:szCs w:val="28"/>
              </w:rPr>
              <w:t>7 139 007 335,49</w:t>
            </w:r>
          </w:p>
        </w:tc>
      </w:tr>
    </w:tbl>
    <w:p w:rsidR="002E22E7" w:rsidRDefault="002E22E7" w:rsidP="002E22E7">
      <w:pPr>
        <w:jc w:val="both"/>
        <w:rPr>
          <w:szCs w:val="28"/>
        </w:rPr>
      </w:pPr>
    </w:p>
    <w:p w:rsidR="004A6776" w:rsidRDefault="004A6776" w:rsidP="002E22E7">
      <w:pPr>
        <w:jc w:val="both"/>
        <w:rPr>
          <w:szCs w:val="28"/>
        </w:rPr>
      </w:pPr>
    </w:p>
    <w:p w:rsidR="002D373D" w:rsidRPr="008B3235" w:rsidRDefault="002D373D" w:rsidP="002D373D">
      <w:pPr>
        <w:jc w:val="center"/>
        <w:rPr>
          <w:szCs w:val="28"/>
          <w:lang w:val="en-US"/>
        </w:rPr>
      </w:pPr>
      <w:r>
        <w:rPr>
          <w:szCs w:val="28"/>
        </w:rPr>
        <w:t>____________________</w:t>
      </w:r>
    </w:p>
    <w:sectPr w:rsidR="002D373D" w:rsidRPr="008B3235" w:rsidSect="0080356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9C0E3B"/>
    <w:multiLevelType w:val="hybridMultilevel"/>
    <w:tmpl w:val="6540A298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EB0B36"/>
    <w:rsid w:val="0002619B"/>
    <w:rsid w:val="00037148"/>
    <w:rsid w:val="0008100A"/>
    <w:rsid w:val="000A058F"/>
    <w:rsid w:val="000A266C"/>
    <w:rsid w:val="000A4ADD"/>
    <w:rsid w:val="000B178C"/>
    <w:rsid w:val="000B1CD9"/>
    <w:rsid w:val="000B20F9"/>
    <w:rsid w:val="000C7059"/>
    <w:rsid w:val="000E09C1"/>
    <w:rsid w:val="000E107D"/>
    <w:rsid w:val="000F5354"/>
    <w:rsid w:val="00115382"/>
    <w:rsid w:val="00154B97"/>
    <w:rsid w:val="001612A6"/>
    <w:rsid w:val="00164EED"/>
    <w:rsid w:val="001D6807"/>
    <w:rsid w:val="001F15C7"/>
    <w:rsid w:val="001F2CC1"/>
    <w:rsid w:val="001F5D3B"/>
    <w:rsid w:val="002056AE"/>
    <w:rsid w:val="00224FF9"/>
    <w:rsid w:val="00237C54"/>
    <w:rsid w:val="002735B2"/>
    <w:rsid w:val="00284223"/>
    <w:rsid w:val="002A0504"/>
    <w:rsid w:val="002A1D60"/>
    <w:rsid w:val="002D373D"/>
    <w:rsid w:val="002E095E"/>
    <w:rsid w:val="002E22E7"/>
    <w:rsid w:val="00334C6B"/>
    <w:rsid w:val="00343F17"/>
    <w:rsid w:val="00361CAB"/>
    <w:rsid w:val="00370871"/>
    <w:rsid w:val="00397A77"/>
    <w:rsid w:val="003B2DB5"/>
    <w:rsid w:val="003C3629"/>
    <w:rsid w:val="003D4388"/>
    <w:rsid w:val="003D77AD"/>
    <w:rsid w:val="00403AAE"/>
    <w:rsid w:val="00410651"/>
    <w:rsid w:val="004159A3"/>
    <w:rsid w:val="004345B1"/>
    <w:rsid w:val="0043585F"/>
    <w:rsid w:val="004406DC"/>
    <w:rsid w:val="00447E7A"/>
    <w:rsid w:val="004639B1"/>
    <w:rsid w:val="00464763"/>
    <w:rsid w:val="00466B2F"/>
    <w:rsid w:val="0048443C"/>
    <w:rsid w:val="004A0EC6"/>
    <w:rsid w:val="004A6776"/>
    <w:rsid w:val="004C3AD3"/>
    <w:rsid w:val="004C6EB8"/>
    <w:rsid w:val="00511CF6"/>
    <w:rsid w:val="00517C54"/>
    <w:rsid w:val="00521FE0"/>
    <w:rsid w:val="00541B58"/>
    <w:rsid w:val="00550C8B"/>
    <w:rsid w:val="005659A0"/>
    <w:rsid w:val="00575FD1"/>
    <w:rsid w:val="00576F93"/>
    <w:rsid w:val="0058159B"/>
    <w:rsid w:val="00584FCE"/>
    <w:rsid w:val="00594083"/>
    <w:rsid w:val="005B6D02"/>
    <w:rsid w:val="005E6BEF"/>
    <w:rsid w:val="005F11AE"/>
    <w:rsid w:val="005F49E9"/>
    <w:rsid w:val="00612656"/>
    <w:rsid w:val="00620F87"/>
    <w:rsid w:val="00635C76"/>
    <w:rsid w:val="00637EE0"/>
    <w:rsid w:val="00670C0A"/>
    <w:rsid w:val="00671785"/>
    <w:rsid w:val="00682599"/>
    <w:rsid w:val="00690C38"/>
    <w:rsid w:val="006E19A9"/>
    <w:rsid w:val="006F1BAF"/>
    <w:rsid w:val="00702874"/>
    <w:rsid w:val="00707C43"/>
    <w:rsid w:val="00742CB3"/>
    <w:rsid w:val="00774818"/>
    <w:rsid w:val="00793190"/>
    <w:rsid w:val="007B0ED7"/>
    <w:rsid w:val="007E2565"/>
    <w:rsid w:val="007E2B7A"/>
    <w:rsid w:val="00803561"/>
    <w:rsid w:val="00821B38"/>
    <w:rsid w:val="00822617"/>
    <w:rsid w:val="008378EF"/>
    <w:rsid w:val="0084016F"/>
    <w:rsid w:val="0086576B"/>
    <w:rsid w:val="00890CD9"/>
    <w:rsid w:val="008B3235"/>
    <w:rsid w:val="008B5532"/>
    <w:rsid w:val="008C0B3E"/>
    <w:rsid w:val="008C175E"/>
    <w:rsid w:val="008C38C6"/>
    <w:rsid w:val="008E69F5"/>
    <w:rsid w:val="008F01A0"/>
    <w:rsid w:val="00921C12"/>
    <w:rsid w:val="0092267B"/>
    <w:rsid w:val="00922C51"/>
    <w:rsid w:val="00925A6E"/>
    <w:rsid w:val="00927BB6"/>
    <w:rsid w:val="009935C2"/>
    <w:rsid w:val="009A1A5D"/>
    <w:rsid w:val="009B1FA9"/>
    <w:rsid w:val="009B4B02"/>
    <w:rsid w:val="009D4D34"/>
    <w:rsid w:val="009E198A"/>
    <w:rsid w:val="00A20FEC"/>
    <w:rsid w:val="00A21AB7"/>
    <w:rsid w:val="00A37542"/>
    <w:rsid w:val="00A6094D"/>
    <w:rsid w:val="00A654DC"/>
    <w:rsid w:val="00A7297E"/>
    <w:rsid w:val="00A92624"/>
    <w:rsid w:val="00AA238A"/>
    <w:rsid w:val="00AB6A9E"/>
    <w:rsid w:val="00AC34E5"/>
    <w:rsid w:val="00AC6CFE"/>
    <w:rsid w:val="00AF33F9"/>
    <w:rsid w:val="00B0088C"/>
    <w:rsid w:val="00B35B16"/>
    <w:rsid w:val="00B424C0"/>
    <w:rsid w:val="00B47043"/>
    <w:rsid w:val="00B50522"/>
    <w:rsid w:val="00B9016F"/>
    <w:rsid w:val="00B92F0D"/>
    <w:rsid w:val="00BA01F8"/>
    <w:rsid w:val="00BB4231"/>
    <w:rsid w:val="00BC4875"/>
    <w:rsid w:val="00BE26AF"/>
    <w:rsid w:val="00BF5C74"/>
    <w:rsid w:val="00C07E7F"/>
    <w:rsid w:val="00C25C26"/>
    <w:rsid w:val="00C30162"/>
    <w:rsid w:val="00C331D0"/>
    <w:rsid w:val="00C400EF"/>
    <w:rsid w:val="00C6030F"/>
    <w:rsid w:val="00C62DB6"/>
    <w:rsid w:val="00C65F7C"/>
    <w:rsid w:val="00C701AF"/>
    <w:rsid w:val="00C8395E"/>
    <w:rsid w:val="00CA1E59"/>
    <w:rsid w:val="00CA5903"/>
    <w:rsid w:val="00CC7081"/>
    <w:rsid w:val="00CF78FE"/>
    <w:rsid w:val="00D330A4"/>
    <w:rsid w:val="00D4720B"/>
    <w:rsid w:val="00D95100"/>
    <w:rsid w:val="00D977E6"/>
    <w:rsid w:val="00DB59BD"/>
    <w:rsid w:val="00DE2326"/>
    <w:rsid w:val="00DF1ADF"/>
    <w:rsid w:val="00DF42FF"/>
    <w:rsid w:val="00DF714A"/>
    <w:rsid w:val="00E12551"/>
    <w:rsid w:val="00E175BA"/>
    <w:rsid w:val="00E2118C"/>
    <w:rsid w:val="00E3517A"/>
    <w:rsid w:val="00E40D9E"/>
    <w:rsid w:val="00E462FA"/>
    <w:rsid w:val="00E65C34"/>
    <w:rsid w:val="00E70472"/>
    <w:rsid w:val="00E73305"/>
    <w:rsid w:val="00E77F84"/>
    <w:rsid w:val="00E8097B"/>
    <w:rsid w:val="00E815D8"/>
    <w:rsid w:val="00E830A5"/>
    <w:rsid w:val="00EA5C5A"/>
    <w:rsid w:val="00EB0B36"/>
    <w:rsid w:val="00EB3FD6"/>
    <w:rsid w:val="00EC1969"/>
    <w:rsid w:val="00EE48C7"/>
    <w:rsid w:val="00EF421A"/>
    <w:rsid w:val="00F035F0"/>
    <w:rsid w:val="00F10BF6"/>
    <w:rsid w:val="00F146DC"/>
    <w:rsid w:val="00F21B8D"/>
    <w:rsid w:val="00F2427C"/>
    <w:rsid w:val="00F52C76"/>
    <w:rsid w:val="00F57D22"/>
    <w:rsid w:val="00F60737"/>
    <w:rsid w:val="00F61E3D"/>
    <w:rsid w:val="00F7049C"/>
    <w:rsid w:val="00F851C6"/>
    <w:rsid w:val="00FB2242"/>
    <w:rsid w:val="00FC032E"/>
    <w:rsid w:val="00FC7B26"/>
    <w:rsid w:val="00FF25C5"/>
    <w:rsid w:val="00FF53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0B36"/>
    <w:rPr>
      <w:sz w:val="28"/>
    </w:rPr>
  </w:style>
  <w:style w:type="paragraph" w:styleId="3">
    <w:name w:val="heading 3"/>
    <w:basedOn w:val="a"/>
    <w:next w:val="a"/>
    <w:qFormat/>
    <w:rsid w:val="00EB0B36"/>
    <w:pPr>
      <w:keepNext/>
      <w:ind w:right="-521"/>
      <w:jc w:val="both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F15C7"/>
    <w:pPr>
      <w:widowControl w:val="0"/>
      <w:autoSpaceDE w:val="0"/>
      <w:autoSpaceDN w:val="0"/>
      <w:adjustRightInd w:val="0"/>
    </w:pPr>
    <w:rPr>
      <w:rFonts w:ascii="Calibri" w:eastAsia="Calibri" w:hAnsi="Calibri" w:cs="Calibri"/>
      <w:b/>
      <w:bCs/>
      <w:sz w:val="22"/>
      <w:szCs w:val="22"/>
    </w:rPr>
  </w:style>
  <w:style w:type="paragraph" w:styleId="a3">
    <w:name w:val="Balloon Text"/>
    <w:basedOn w:val="a"/>
    <w:semiHidden/>
    <w:rsid w:val="00C65F7C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2E22E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84223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1</Pages>
  <Words>62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УФ</Company>
  <LinksUpToDate>false</LinksUpToDate>
  <CharactersWithSpaces>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Поточкина</dc:creator>
  <cp:keywords/>
  <dc:description/>
  <cp:lastModifiedBy>SilaevaOV</cp:lastModifiedBy>
  <cp:revision>29</cp:revision>
  <cp:lastPrinted>2025-10-13T07:19:00Z</cp:lastPrinted>
  <dcterms:created xsi:type="dcterms:W3CDTF">2017-04-11T12:15:00Z</dcterms:created>
  <dcterms:modified xsi:type="dcterms:W3CDTF">2025-10-13T07:19:00Z</dcterms:modified>
</cp:coreProperties>
</file>